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37C268DD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65077D">
        <w:rPr>
          <w:rFonts w:cs="B Titr" w:hint="cs"/>
          <w:sz w:val="36"/>
          <w:szCs w:val="36"/>
          <w:rtl/>
          <w:lang w:bidi="fa-IR"/>
        </w:rPr>
        <w:t>سلامت و تربیت بدنی</w:t>
      </w:r>
      <w:r w:rsidR="00521E0C">
        <w:rPr>
          <w:rFonts w:cs="B Titr" w:hint="cs"/>
          <w:sz w:val="36"/>
          <w:szCs w:val="36"/>
          <w:rtl/>
          <w:lang w:bidi="fa-IR"/>
        </w:rPr>
        <w:t xml:space="preserve"> 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8D1040" w:rsidRPr="008D1040" w14:paraId="4C5639EE" w14:textId="77777777" w:rsidTr="0065077D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02D" w14:textId="5A0DFBB0" w:rsidR="008D1040" w:rsidRPr="008D1040" w:rsidRDefault="0065077D" w:rsidP="008D1040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امیر طاها نوری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B3" w14:textId="0E6818DD" w:rsidR="008D1040" w:rsidRPr="008D1040" w:rsidRDefault="0065077D" w:rsidP="0065077D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65077D">
              <w:rPr>
                <w:rFonts w:cs="B Titr"/>
                <w:b/>
                <w:bCs/>
                <w:sz w:val="36"/>
                <w:szCs w:val="36"/>
                <w:lang w:bidi="fa-IR"/>
              </w:rPr>
              <w:t>2285786451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057" w14:textId="44A3F9B0" w:rsidR="008D1040" w:rsidRPr="008D1040" w:rsidRDefault="0065077D" w:rsidP="0065077D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65077D">
              <w:rPr>
                <w:rFonts w:cs="B Titr"/>
                <w:b/>
                <w:bCs/>
                <w:sz w:val="36"/>
                <w:szCs w:val="36"/>
                <w:lang w:bidi="fa-IR"/>
              </w:rPr>
              <w:t>09172056040</w:t>
            </w:r>
          </w:p>
        </w:tc>
      </w:tr>
      <w:tr w:rsidR="008D1040" w:rsidRPr="008D1040" w14:paraId="355964E8" w14:textId="77777777" w:rsidTr="0065077D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E83" w14:textId="5B17FF54" w:rsidR="008D1040" w:rsidRPr="008D1040" w:rsidRDefault="008D1040" w:rsidP="008D104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344" w14:textId="190B21AF" w:rsidR="008D1040" w:rsidRPr="008D1040" w:rsidRDefault="008D1040" w:rsidP="008D104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314" w14:textId="6CB93AA1" w:rsidR="008D1040" w:rsidRPr="008D1040" w:rsidRDefault="008D1040" w:rsidP="008D104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</w:tr>
    </w:tbl>
    <w:p w14:paraId="3A8279ED" w14:textId="77777777" w:rsidR="00C34CDB" w:rsidRDefault="00C34CDB" w:rsidP="008D1040">
      <w:pPr>
        <w:bidi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482AE1EE" w:rsidR="00C34CDB" w:rsidRDefault="0065077D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محمد علی مهدوی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521E0C"/>
    <w:rsid w:val="0065077D"/>
    <w:rsid w:val="007768C9"/>
    <w:rsid w:val="007D46B9"/>
    <w:rsid w:val="007E01D1"/>
    <w:rsid w:val="008D1040"/>
    <w:rsid w:val="00924C7F"/>
    <w:rsid w:val="009B0A08"/>
    <w:rsid w:val="00C34CDB"/>
    <w:rsid w:val="00F10149"/>
    <w:rsid w:val="00F67044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10</cp:revision>
  <dcterms:created xsi:type="dcterms:W3CDTF">2026-04-29T03:59:00Z</dcterms:created>
  <dcterms:modified xsi:type="dcterms:W3CDTF">2026-04-29T07:12:00Z</dcterms:modified>
</cp:coreProperties>
</file>